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8288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3334A2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71878CB2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82D7B14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F21884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盃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競賽活動申請補助說明會議」會議紀錄訂定之。</w:t>
      </w:r>
    </w:p>
    <w:p w14:paraId="03D79632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0A9AD3F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0867FC64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184A4C24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7557CED0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proofErr w:type="gramStart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</w:t>
      </w:r>
    </w:p>
    <w:p w14:paraId="44A5FFEE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2A548F" w:rsidRPr="002A548F" w14:paraId="139F777B" w14:textId="77777777" w:rsidTr="00883C30">
        <w:trPr>
          <w:cantSplit/>
          <w:trHeight w:val="420"/>
        </w:trPr>
        <w:tc>
          <w:tcPr>
            <w:tcW w:w="1021" w:type="dxa"/>
            <w:vAlign w:val="center"/>
          </w:tcPr>
          <w:p w14:paraId="2F582128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vAlign w:val="center"/>
          </w:tcPr>
          <w:p w14:paraId="62FCD13F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vAlign w:val="center"/>
          </w:tcPr>
          <w:p w14:paraId="17F4564D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60C6C607" w14:textId="77777777" w:rsidTr="00883C3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7B7634D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6974F7" w14:textId="77777777" w:rsidR="00883C30" w:rsidRPr="002A548F" w:rsidRDefault="00416B25" w:rsidP="00985C6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日至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111" w:type="dxa"/>
            <w:vAlign w:val="center"/>
          </w:tcPr>
          <w:p w14:paraId="4E40F8CD" w14:textId="2D95ABA9" w:rsidR="00873B1D" w:rsidRDefault="00873B1D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Cs w:val="28"/>
              </w:rPr>
              <w:t>準</w:t>
            </w:r>
            <w:proofErr w:type="gramEnd"/>
            <w:r>
              <w:rPr>
                <w:rFonts w:eastAsia="標楷體" w:hint="eastAsia"/>
                <w:color w:val="000000" w:themeColor="text1"/>
                <w:szCs w:val="28"/>
              </w:rPr>
              <w:t>將撞球運動館</w:t>
            </w:r>
          </w:p>
          <w:p w14:paraId="45B8E219" w14:textId="69A085FC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桃園市中壢區中山路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100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4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</w:t>
            </w:r>
          </w:p>
        </w:tc>
      </w:tr>
    </w:tbl>
    <w:p w14:paraId="44A7E3E4" w14:textId="77777777" w:rsidR="00AC7D29" w:rsidRPr="00873B1D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報名</w:t>
      </w:r>
      <w:r w:rsidR="00AC7D29" w:rsidRPr="00873B1D">
        <w:rPr>
          <w:rFonts w:ascii="Times New Roman" w:eastAsia="標楷體" w:hAnsi="Times New Roman" w:cs="Times New Roman" w:hint="eastAsia"/>
          <w:szCs w:val="28"/>
        </w:rPr>
        <w:t>資格：</w:t>
      </w:r>
      <w:proofErr w:type="gramStart"/>
      <w:r w:rsidR="00105E05" w:rsidRPr="00873B1D">
        <w:rPr>
          <w:rFonts w:ascii="Times New Roman" w:eastAsia="標楷體" w:hAnsi="Times New Roman" w:cs="Times New Roman" w:hint="eastAsia"/>
          <w:szCs w:val="28"/>
        </w:rPr>
        <w:t>限</w:t>
      </w:r>
      <w:r w:rsidR="002011C5" w:rsidRPr="00873B1D">
        <w:rPr>
          <w:rFonts w:ascii="Times New Roman" w:eastAsia="標楷體" w:hAnsi="Times New Roman" w:cs="Times New Roman" w:hint="eastAsia"/>
          <w:szCs w:val="28"/>
        </w:rPr>
        <w:t>設籍</w:t>
      </w:r>
      <w:proofErr w:type="gramEnd"/>
      <w:r w:rsidR="002011C5" w:rsidRPr="00873B1D">
        <w:rPr>
          <w:rFonts w:ascii="Times New Roman" w:eastAsia="標楷體" w:hAnsi="Times New Roman" w:cs="Times New Roman" w:hint="eastAsia"/>
          <w:szCs w:val="28"/>
        </w:rPr>
        <w:t>桃園市市民</w:t>
      </w:r>
    </w:p>
    <w:p w14:paraId="77DE8A80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0C431FF9" w14:textId="77777777" w:rsidTr="00416B25">
        <w:tc>
          <w:tcPr>
            <w:tcW w:w="2159" w:type="dxa"/>
          </w:tcPr>
          <w:p w14:paraId="2F744730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1ADBCB7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7D1A4616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73FFA55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3177C5DD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5AEE8A79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23D51BF3" w14:textId="77777777" w:rsidTr="00416B25">
        <w:tc>
          <w:tcPr>
            <w:tcW w:w="2159" w:type="dxa"/>
          </w:tcPr>
          <w:p w14:paraId="062E4909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38B48CE0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018D4678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419DEF27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14:paraId="408ACB29" w14:textId="77777777" w:rsidTr="00E92CE7">
        <w:trPr>
          <w:trHeight w:val="2930"/>
        </w:trPr>
        <w:tc>
          <w:tcPr>
            <w:tcW w:w="9342" w:type="dxa"/>
          </w:tcPr>
          <w:p w14:paraId="62EC8125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26236606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proofErr w:type="gramStart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proofErr w:type="gramEnd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ＷＰＡ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９號球規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則</w:t>
            </w:r>
            <w:proofErr w:type="gramEnd"/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370DB824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245E0D41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衝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球，雙敗淘汰</w:t>
            </w:r>
          </w:p>
          <w:p w14:paraId="472F37BA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負擔球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檯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979AE7D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4C27DC08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情關係，需全程配戴口罩。</w:t>
            </w:r>
          </w:p>
          <w:p w14:paraId="30310B07" w14:textId="77777777" w:rsidR="00ED3BF2" w:rsidRP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  <w:p w14:paraId="6480E980" w14:textId="77777777" w:rsidR="00E92CE7" w:rsidRPr="002A548F" w:rsidRDefault="00E92CE7" w:rsidP="00E92CE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27A0C0CF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5D1181AA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03A84701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69B8A895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6C28574F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62AA6337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DAD1603" w14:textId="4FB1E6B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3432538C" w14:textId="75AB8A31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/5/6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09BBEF44" w14:textId="400C0E6F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5/9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/1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，皆於</w:t>
      </w:r>
      <w:proofErr w:type="gramStart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將撞球運動館。</w:t>
      </w:r>
    </w:p>
    <w:p w14:paraId="09D6A92C" w14:textId="77777777" w:rsidR="00AC7D29" w:rsidRPr="00873B1D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競賽裁判：</w:t>
      </w:r>
      <w:r w:rsidR="00AC7D29" w:rsidRPr="00873B1D">
        <w:rPr>
          <w:rFonts w:eastAsia="標楷體" w:hint="eastAsia"/>
          <w:szCs w:val="28"/>
        </w:rPr>
        <w:t>由桃園市體育</w:t>
      </w:r>
      <w:r w:rsidR="00105E05" w:rsidRPr="00873B1D">
        <w:rPr>
          <w:rFonts w:eastAsia="標楷體" w:hint="eastAsia"/>
          <w:szCs w:val="28"/>
        </w:rPr>
        <w:t>總</w:t>
      </w:r>
      <w:r w:rsidR="00AC7D29" w:rsidRPr="00873B1D">
        <w:rPr>
          <w:rFonts w:eastAsia="標楷體" w:hint="eastAsia"/>
          <w:szCs w:val="28"/>
        </w:rPr>
        <w:t>會</w:t>
      </w:r>
      <w:r w:rsidR="00416B25" w:rsidRPr="00873B1D">
        <w:rPr>
          <w:rFonts w:eastAsia="標楷體" w:hint="eastAsia"/>
          <w:szCs w:val="28"/>
        </w:rPr>
        <w:t>撞球</w:t>
      </w:r>
      <w:r w:rsidR="00AC7D29" w:rsidRPr="00873B1D">
        <w:rPr>
          <w:rFonts w:eastAsia="標楷體" w:hint="eastAsia"/>
          <w:szCs w:val="28"/>
        </w:rPr>
        <w:t>委員會</w:t>
      </w:r>
      <w:proofErr w:type="gramStart"/>
      <w:r w:rsidR="00AC7D29" w:rsidRPr="00873B1D">
        <w:rPr>
          <w:rFonts w:eastAsia="標楷體" w:hint="eastAsia"/>
          <w:szCs w:val="28"/>
        </w:rPr>
        <w:t>遴</w:t>
      </w:r>
      <w:proofErr w:type="gramEnd"/>
      <w:r w:rsidR="00AC7D29" w:rsidRPr="00873B1D">
        <w:rPr>
          <w:rFonts w:eastAsia="標楷體" w:hint="eastAsia"/>
          <w:szCs w:val="28"/>
        </w:rPr>
        <w:t>聘之具</w:t>
      </w:r>
      <w:r w:rsidR="00AC7D29" w:rsidRPr="00873B1D">
        <w:rPr>
          <w:rFonts w:eastAsia="標楷體" w:hint="eastAsia"/>
          <w:szCs w:val="28"/>
        </w:rPr>
        <w:t>C</w:t>
      </w:r>
      <w:r w:rsidR="00AC7D29" w:rsidRPr="00873B1D">
        <w:rPr>
          <w:rFonts w:eastAsia="標楷體" w:hint="eastAsia"/>
          <w:szCs w:val="28"/>
        </w:rPr>
        <w:t>級</w:t>
      </w:r>
      <w:r w:rsidR="00AC7D29" w:rsidRPr="00873B1D">
        <w:rPr>
          <w:rFonts w:eastAsia="標楷體" w:hint="eastAsia"/>
          <w:szCs w:val="28"/>
        </w:rPr>
        <w:t>(</w:t>
      </w:r>
      <w:r w:rsidR="00AC7D29" w:rsidRPr="00873B1D">
        <w:rPr>
          <w:rFonts w:eastAsia="標楷體" w:hint="eastAsia"/>
          <w:szCs w:val="28"/>
        </w:rPr>
        <w:t>含</w:t>
      </w:r>
      <w:r w:rsidR="00AC7D29" w:rsidRPr="00873B1D">
        <w:rPr>
          <w:rFonts w:eastAsia="標楷體" w:hint="eastAsia"/>
          <w:szCs w:val="28"/>
        </w:rPr>
        <w:t>)</w:t>
      </w:r>
      <w:r w:rsidR="00AC7D29" w:rsidRPr="00873B1D">
        <w:rPr>
          <w:rFonts w:eastAsia="標楷體" w:hint="eastAsia"/>
          <w:szCs w:val="28"/>
        </w:rPr>
        <w:t>以上裁判資格者擔任。</w:t>
      </w:r>
    </w:p>
    <w:p w14:paraId="0B24A992" w14:textId="77777777" w:rsidR="00AC7D29" w:rsidRPr="00873B1D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獎勵：</w:t>
      </w:r>
    </w:p>
    <w:p w14:paraId="1889FC71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00A62996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01960B41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743A7316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015DFA5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0D5A3AD2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598F41E3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67DF7E43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參賽運動員如有資格不符或冒名頂替出場比賽，經查證屬實者，取消其參賽資格及已得或應得之名次與分數，並收回已發給之獎牌、獎狀。</w:t>
      </w:r>
    </w:p>
    <w:p w14:paraId="03FBBBF1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14:paraId="6B65B9BB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38932914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09BBEB5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71EFE271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ACF0E34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1460975E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589BA6A5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桃園市中壢區中山路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樓</w:t>
      </w:r>
    </w:p>
    <w:p w14:paraId="6654FC4E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6560198B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32C0E833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1ABD" w14:textId="77777777" w:rsidR="00401990" w:rsidRDefault="00401990" w:rsidP="00FE05E8">
      <w:r>
        <w:separator/>
      </w:r>
    </w:p>
  </w:endnote>
  <w:endnote w:type="continuationSeparator" w:id="0">
    <w:p w14:paraId="4ED1F109" w14:textId="77777777" w:rsidR="00401990" w:rsidRDefault="00401990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FC4F" w14:textId="77777777" w:rsidR="00E92CE7" w:rsidRDefault="00E92CE7">
    <w:pPr>
      <w:pStyle w:val="a5"/>
      <w:jc w:val="center"/>
    </w:pPr>
  </w:p>
  <w:p w14:paraId="5F0B53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5F6E" w14:textId="77777777" w:rsidR="00401990" w:rsidRDefault="00401990" w:rsidP="00FE05E8">
      <w:r>
        <w:separator/>
      </w:r>
    </w:p>
  </w:footnote>
  <w:footnote w:type="continuationSeparator" w:id="0">
    <w:p w14:paraId="574C053F" w14:textId="77777777" w:rsidR="00401990" w:rsidRDefault="00401990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1F0450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1990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A7FC9"/>
    <w:rsid w:val="005D59F1"/>
    <w:rsid w:val="005E4527"/>
    <w:rsid w:val="0061542F"/>
    <w:rsid w:val="0064796D"/>
    <w:rsid w:val="0066528D"/>
    <w:rsid w:val="0066670D"/>
    <w:rsid w:val="006C21A4"/>
    <w:rsid w:val="006E3177"/>
    <w:rsid w:val="00724053"/>
    <w:rsid w:val="00727692"/>
    <w:rsid w:val="00751A45"/>
    <w:rsid w:val="007C1FE0"/>
    <w:rsid w:val="00827166"/>
    <w:rsid w:val="008351E3"/>
    <w:rsid w:val="00835DE6"/>
    <w:rsid w:val="008462C5"/>
    <w:rsid w:val="00851436"/>
    <w:rsid w:val="00873B1D"/>
    <w:rsid w:val="0087426C"/>
    <w:rsid w:val="00883C30"/>
    <w:rsid w:val="008F00CB"/>
    <w:rsid w:val="008F23A5"/>
    <w:rsid w:val="009261DF"/>
    <w:rsid w:val="00936D8F"/>
    <w:rsid w:val="0096483A"/>
    <w:rsid w:val="00985C63"/>
    <w:rsid w:val="009905B7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32DF"/>
    <w:rsid w:val="00B27C6C"/>
    <w:rsid w:val="00B46370"/>
    <w:rsid w:val="00B73D19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C0C8C"/>
    <w:rsid w:val="00EC6ADA"/>
    <w:rsid w:val="00ED3BF2"/>
    <w:rsid w:val="00EE56C0"/>
    <w:rsid w:val="00F21884"/>
    <w:rsid w:val="00F3212B"/>
    <w:rsid w:val="00F819A2"/>
    <w:rsid w:val="00F92D70"/>
    <w:rsid w:val="00F94478"/>
    <w:rsid w:val="00FB0712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0CB2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Company>SYNNEX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2021-03-02T06:12:00Z</cp:lastPrinted>
  <dcterms:created xsi:type="dcterms:W3CDTF">2024-12-11T08:20:00Z</dcterms:created>
  <dcterms:modified xsi:type="dcterms:W3CDTF">2024-12-11T08:25:00Z</dcterms:modified>
</cp:coreProperties>
</file>